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A67D" w14:textId="28002041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>¿Cuáles son las características de la música en Grecia?</w:t>
      </w:r>
    </w:p>
    <w:p w14:paraId="3F9DC7CA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Engloba música, poesía y danza.</w:t>
      </w:r>
    </w:p>
    <w:p w14:paraId="23065F52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Utiliza una textura monódica con acompañamiento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heterofónico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>.</w:t>
      </w:r>
    </w:p>
    <w:p w14:paraId="4683A129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Sistema musical basado en escalas modales.</w:t>
      </w:r>
    </w:p>
    <w:p w14:paraId="398C7AFE" w14:textId="7992B883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Todas las respuestas son correctas.</w:t>
      </w:r>
    </w:p>
    <w:p w14:paraId="6A420C43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 xml:space="preserve"> ¿Qué modo es más adecuado para la expresión de lo sublime?</w:t>
      </w:r>
    </w:p>
    <w:p w14:paraId="02DD65F2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Frigio.</w:t>
      </w:r>
    </w:p>
    <w:p w14:paraId="029CB535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Lidio. </w:t>
      </w:r>
    </w:p>
    <w:p w14:paraId="50E05FE3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Dórico.</w:t>
      </w:r>
    </w:p>
    <w:p w14:paraId="77287083" w14:textId="0AD7EE8F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Mixolidio.</w:t>
      </w:r>
    </w:p>
    <w:p w14:paraId="78A28284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>Los instrumentos más importantes en Grecia eran:</w:t>
      </w:r>
    </w:p>
    <w:p w14:paraId="0D75EC48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La lira y el aulós.</w:t>
      </w:r>
    </w:p>
    <w:p w14:paraId="7FF6300A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La flauta y la lira</w:t>
      </w:r>
    </w:p>
    <w:p w14:paraId="229DDE14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La guitarra y el tambor</w:t>
      </w:r>
    </w:p>
    <w:p w14:paraId="48DCD92A" w14:textId="33CD82BF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El aulós y el saxofón.</w:t>
      </w:r>
    </w:p>
    <w:p w14:paraId="2566918E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>¿En qué etapas se desarrolla la polifonía?</w:t>
      </w:r>
    </w:p>
    <w:p w14:paraId="6AEAAE81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Troqueo, Yambo, Dáctilo</w:t>
      </w:r>
    </w:p>
    <w:p w14:paraId="4835745D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Textura monódica, forma musical estructurada, ritmo binario.</w:t>
      </w:r>
    </w:p>
    <w:p w14:paraId="45BDE409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Primitiva,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ars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Antiqua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ars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 Nova</w:t>
      </w:r>
    </w:p>
    <w:p w14:paraId="6FD3D1A0" w14:textId="501C895B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A y B son correctas.</w:t>
      </w:r>
    </w:p>
    <w:p w14:paraId="178E4D7F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>En la Edad Media, ¿cuál era la música religiosa monódica principal?</w:t>
      </w:r>
    </w:p>
    <w:p w14:paraId="493FC5C5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476E">
        <w:rPr>
          <w:rFonts w:asciiTheme="minorHAnsi" w:hAnsiTheme="minorHAnsi" w:cstheme="minorHAnsi"/>
          <w:sz w:val="22"/>
          <w:szCs w:val="22"/>
        </w:rPr>
        <w:t>Organum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>.</w:t>
      </w:r>
    </w:p>
    <w:p w14:paraId="2E92FF18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Canciones trovadorescas.</w:t>
      </w:r>
    </w:p>
    <w:p w14:paraId="5850FE1B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Motete.</w:t>
      </w:r>
    </w:p>
    <w:p w14:paraId="0E779EEC" w14:textId="62A7322C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cstheme="minorHAnsi" w:hint="eastAsia"/>
        </w:rPr>
      </w:pPr>
      <w:r w:rsidRPr="0018476E">
        <w:rPr>
          <w:rFonts w:asciiTheme="minorHAnsi" w:hAnsiTheme="minorHAnsi" w:cstheme="minorHAnsi"/>
          <w:sz w:val="22"/>
          <w:szCs w:val="22"/>
        </w:rPr>
        <w:t>Canto gregoriano.</w:t>
      </w:r>
    </w:p>
    <w:p w14:paraId="17029560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>Según el contenido de los textos en las cantigas, ¿cómo se distinguían?</w:t>
      </w:r>
    </w:p>
    <w:p w14:paraId="59294FED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476E">
        <w:rPr>
          <w:rFonts w:asciiTheme="minorHAnsi" w:hAnsiTheme="minorHAnsi" w:cstheme="minorHAnsi"/>
          <w:sz w:val="22"/>
          <w:szCs w:val="22"/>
        </w:rPr>
        <w:t>Organum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 paralelo y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organum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 melismático.</w:t>
      </w:r>
    </w:p>
    <w:p w14:paraId="20EC1EF3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De «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miragre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>» y de «loor».</w:t>
      </w:r>
    </w:p>
    <w:p w14:paraId="1D6C20AE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Modo de Fa y ritmo ternario.</w:t>
      </w:r>
    </w:p>
    <w:p w14:paraId="2ECF9FB1" w14:textId="6A73D6E4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Acompañamiento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heterofónico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 y escalas modales.</w:t>
      </w:r>
    </w:p>
    <w:p w14:paraId="0693A635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>¿Cuáles son los tres estilos del canto gregoriano?</w:t>
      </w:r>
    </w:p>
    <w:p w14:paraId="695C04A3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Silábico, neumático, melismático.</w:t>
      </w:r>
    </w:p>
    <w:p w14:paraId="0A2AC2B3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476E">
        <w:rPr>
          <w:rFonts w:asciiTheme="minorHAnsi" w:hAnsiTheme="minorHAnsi" w:cstheme="minorHAnsi"/>
          <w:sz w:val="22"/>
          <w:szCs w:val="22"/>
        </w:rPr>
        <w:t>Porrectus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podatus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torculus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>.</w:t>
      </w:r>
    </w:p>
    <w:p w14:paraId="257C0C92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Canon,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chanson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>, balada.</w:t>
      </w:r>
    </w:p>
    <w:p w14:paraId="78A86909" w14:textId="0236F072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Dórico, frigio, lidio.</w:t>
      </w:r>
    </w:p>
    <w:p w14:paraId="1017C78F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>¿Cuál es el principal ejemplo del repertorio de trovadores en España?</w:t>
      </w:r>
    </w:p>
    <w:p w14:paraId="7B4F76C3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i/>
          <w:iCs/>
          <w:sz w:val="22"/>
          <w:szCs w:val="22"/>
        </w:rPr>
        <w:t xml:space="preserve">O </w:t>
      </w:r>
      <w:proofErr w:type="spellStart"/>
      <w:r w:rsidRPr="0018476E">
        <w:rPr>
          <w:rFonts w:asciiTheme="minorHAnsi" w:hAnsiTheme="minorHAnsi" w:cstheme="minorHAnsi"/>
          <w:i/>
          <w:iCs/>
          <w:sz w:val="22"/>
          <w:szCs w:val="22"/>
        </w:rPr>
        <w:t>ignee</w:t>
      </w:r>
      <w:proofErr w:type="spellEnd"/>
      <w:r w:rsidRPr="0018476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8476E">
        <w:rPr>
          <w:rFonts w:asciiTheme="minorHAnsi" w:hAnsiTheme="minorHAnsi" w:cstheme="minorHAnsi"/>
          <w:i/>
          <w:iCs/>
          <w:sz w:val="22"/>
          <w:szCs w:val="22"/>
        </w:rPr>
        <w:t>Spiritus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 xml:space="preserve">, de Hildegarda de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Bingen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>.</w:t>
      </w:r>
    </w:p>
    <w:p w14:paraId="328C116C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i/>
          <w:iCs/>
          <w:sz w:val="22"/>
          <w:szCs w:val="22"/>
        </w:rPr>
        <w:t>Libro de buen amor,</w:t>
      </w:r>
      <w:r w:rsidRPr="0018476E">
        <w:rPr>
          <w:rFonts w:asciiTheme="minorHAnsi" w:hAnsiTheme="minorHAnsi" w:cstheme="minorHAnsi"/>
          <w:sz w:val="22"/>
          <w:szCs w:val="22"/>
        </w:rPr>
        <w:t xml:space="preserve"> del Arcipreste de Hita. </w:t>
      </w:r>
    </w:p>
    <w:p w14:paraId="42853C5E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i/>
          <w:iCs/>
          <w:sz w:val="22"/>
          <w:szCs w:val="22"/>
        </w:rPr>
        <w:t>Cantigas de santa María</w:t>
      </w:r>
      <w:r w:rsidRPr="0018476E">
        <w:rPr>
          <w:rFonts w:asciiTheme="minorHAnsi" w:hAnsiTheme="minorHAnsi" w:cstheme="minorHAnsi"/>
          <w:sz w:val="22"/>
          <w:szCs w:val="22"/>
        </w:rPr>
        <w:t>, de Alfonso X el Sabio.</w:t>
      </w:r>
    </w:p>
    <w:p w14:paraId="7750D076" w14:textId="371BAF08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Ninguna de las anteriores.</w:t>
      </w:r>
    </w:p>
    <w:p w14:paraId="4F9FC79B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 xml:space="preserve">¿A que época pertenece el ejemplo de danzas cantadas o instrumentales que reciben el nombre genérico de </w:t>
      </w:r>
      <w:proofErr w:type="spellStart"/>
      <w:r w:rsidRPr="0018476E">
        <w:rPr>
          <w:rFonts w:asciiTheme="minorHAnsi" w:hAnsiTheme="minorHAnsi" w:cstheme="minorHAnsi"/>
          <w:b/>
          <w:bCs/>
          <w:sz w:val="22"/>
          <w:szCs w:val="22"/>
        </w:rPr>
        <w:t>estampie</w:t>
      </w:r>
      <w:proofErr w:type="spellEnd"/>
      <w:r w:rsidRPr="0018476E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3FB97301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Antigua Grecia.</w:t>
      </w:r>
    </w:p>
    <w:p w14:paraId="487DC434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Edad Moderna.</w:t>
      </w:r>
    </w:p>
    <w:p w14:paraId="1BDCECBD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Renacimiento.</w:t>
      </w:r>
    </w:p>
    <w:p w14:paraId="0BA5621E" w14:textId="35CBE8D3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Edad media.</w:t>
      </w:r>
    </w:p>
    <w:p w14:paraId="20323782" w14:textId="77777777" w:rsidR="00265BA9" w:rsidRPr="0018476E" w:rsidRDefault="00265BA9" w:rsidP="004C3E49">
      <w:pPr>
        <w:pStyle w:val="Standard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76E">
        <w:rPr>
          <w:rFonts w:asciiTheme="minorHAnsi" w:hAnsiTheme="minorHAnsi" w:cstheme="minorHAnsi"/>
          <w:b/>
          <w:bCs/>
          <w:sz w:val="22"/>
          <w:szCs w:val="22"/>
        </w:rPr>
        <w:t xml:space="preserve"> En la Edad Media podemos encontrar mujeres compositoras como:</w:t>
      </w:r>
    </w:p>
    <w:p w14:paraId="41883564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Hildegarda de </w:t>
      </w:r>
      <w:proofErr w:type="spellStart"/>
      <w:r w:rsidRPr="0018476E">
        <w:rPr>
          <w:rFonts w:asciiTheme="minorHAnsi" w:hAnsiTheme="minorHAnsi" w:cstheme="minorHAnsi"/>
          <w:sz w:val="22"/>
          <w:szCs w:val="22"/>
        </w:rPr>
        <w:t>Bingen</w:t>
      </w:r>
      <w:proofErr w:type="spellEnd"/>
      <w:r w:rsidRPr="0018476E">
        <w:rPr>
          <w:rFonts w:asciiTheme="minorHAnsi" w:hAnsiTheme="minorHAnsi" w:cstheme="minorHAnsi"/>
          <w:sz w:val="22"/>
          <w:szCs w:val="22"/>
        </w:rPr>
        <w:t>.</w:t>
      </w:r>
    </w:p>
    <w:p w14:paraId="21751BE4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>Beatriz de Dia.</w:t>
      </w:r>
    </w:p>
    <w:p w14:paraId="24BBB626" w14:textId="77777777" w:rsidR="00265BA9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No había mujeres compositoras. </w:t>
      </w:r>
    </w:p>
    <w:p w14:paraId="64B7E8E3" w14:textId="1C4CC75B" w:rsidR="00F4709F" w:rsidRPr="0018476E" w:rsidRDefault="00265BA9" w:rsidP="004C3E49">
      <w:pPr>
        <w:pStyle w:val="Standard"/>
        <w:numPr>
          <w:ilvl w:val="1"/>
          <w:numId w:val="2"/>
        </w:num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8476E">
        <w:rPr>
          <w:rFonts w:asciiTheme="minorHAnsi" w:hAnsiTheme="minorHAnsi" w:cstheme="minorHAnsi"/>
          <w:sz w:val="22"/>
          <w:szCs w:val="22"/>
        </w:rPr>
        <w:t xml:space="preserve">Las respuestas a y b son correctas. </w:t>
      </w:r>
    </w:p>
    <w:sectPr w:rsidR="00F4709F" w:rsidRPr="0018476E" w:rsidSect="002C48F3">
      <w:headerReference w:type="default" r:id="rId7"/>
      <w:footerReference w:type="default" r:id="rId8"/>
      <w:type w:val="continuous"/>
      <w:pgSz w:w="11910" w:h="16450"/>
      <w:pgMar w:top="0" w:right="1680" w:bottom="280" w:left="168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3471" w14:textId="77777777" w:rsidR="00C53565" w:rsidRDefault="00C53565" w:rsidP="003D4F0A">
      <w:r>
        <w:separator/>
      </w:r>
    </w:p>
  </w:endnote>
  <w:endnote w:type="continuationSeparator" w:id="0">
    <w:p w14:paraId="5873727F" w14:textId="77777777" w:rsidR="00C53565" w:rsidRDefault="00C53565" w:rsidP="003D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9698" w14:textId="77777777" w:rsidR="00EE7FDD" w:rsidRDefault="00EE7FDD" w:rsidP="00EE7FDD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56704" behindDoc="1" locked="0" layoutInCell="1" allowOverlap="1" wp14:anchorId="31FA0DD3" wp14:editId="60F131DD">
          <wp:simplePos x="0" y="0"/>
          <wp:positionH relativeFrom="margin">
            <wp:align>right</wp:align>
          </wp:positionH>
          <wp:positionV relativeFrom="page">
            <wp:posOffset>9646920</wp:posOffset>
          </wp:positionV>
          <wp:extent cx="615600" cy="4788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</w:rPr>
      <w:t xml:space="preserve">© Editorial Editex, S.A. - Material </w:t>
    </w:r>
    <w:proofErr w:type="spellStart"/>
    <w:r>
      <w:rPr>
        <w:i/>
        <w:sz w:val="18"/>
      </w:rPr>
      <w:t>fotocopiable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autorizado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337C" w14:textId="77777777" w:rsidR="00C53565" w:rsidRDefault="00C53565" w:rsidP="003D4F0A">
      <w:r>
        <w:separator/>
      </w:r>
    </w:p>
  </w:footnote>
  <w:footnote w:type="continuationSeparator" w:id="0">
    <w:p w14:paraId="6ADA895F" w14:textId="77777777" w:rsidR="00C53565" w:rsidRDefault="00C53565" w:rsidP="003D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0688" w14:textId="46C2C68F" w:rsidR="00161D4E" w:rsidRPr="002C48F3" w:rsidRDefault="007B114C" w:rsidP="00161D4E">
    <w:pPr>
      <w:pStyle w:val="Ttulo"/>
      <w:rPr>
        <w:rFonts w:asciiTheme="minorHAnsi" w:hAnsiTheme="minorHAnsi" w:cstheme="minorHAnsi"/>
      </w:rPr>
    </w:pPr>
    <w:r w:rsidRPr="0073568E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4834BD" wp14:editId="79447DB9">
              <wp:simplePos x="0" y="0"/>
              <wp:positionH relativeFrom="column">
                <wp:posOffset>-998855</wp:posOffset>
              </wp:positionH>
              <wp:positionV relativeFrom="paragraph">
                <wp:posOffset>-215476</wp:posOffset>
              </wp:positionV>
              <wp:extent cx="1691640" cy="48006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480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C5AF34" w14:textId="77777777" w:rsidR="0018476E" w:rsidRDefault="0018476E" w:rsidP="007B114C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516181D6" w14:textId="2F154A07" w:rsidR="007B114C" w:rsidRPr="003E346D" w:rsidRDefault="007B114C" w:rsidP="007B114C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E346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TEST DE EVALUACIÓN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834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8.65pt;margin-top:-16.95pt;width:133.2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" filled="f" stroked="f" strokeweight=".5pt">
              <v:textbox>
                <w:txbxContent>
                  <w:p w14:paraId="5EC5AF34" w14:textId="77777777" w:rsidR="0018476E" w:rsidRDefault="0018476E" w:rsidP="007B114C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516181D6" w14:textId="2F154A07" w:rsidR="007B114C" w:rsidRPr="003E346D" w:rsidRDefault="007B114C" w:rsidP="007B114C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3E346D">
                      <w:rPr>
                        <w:b/>
                        <w:bCs/>
                        <w:sz w:val="24"/>
                        <w:szCs w:val="24"/>
                      </w:rPr>
                      <w:t xml:space="preserve">TEST DE EVALUACIÓN </w:t>
                    </w:r>
                  </w:p>
                </w:txbxContent>
              </v:textbox>
            </v:shape>
          </w:pict>
        </mc:Fallback>
      </mc:AlternateContent>
    </w:r>
    <w:r w:rsidR="00161D4E" w:rsidRPr="002C48F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1A92A4" wp14:editId="6B083F93">
              <wp:simplePos x="0" y="0"/>
              <wp:positionH relativeFrom="column">
                <wp:posOffset>5440468</wp:posOffset>
              </wp:positionH>
              <wp:positionV relativeFrom="paragraph">
                <wp:posOffset>2540</wp:posOffset>
              </wp:positionV>
              <wp:extent cx="342900" cy="2667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13BDE" w14:textId="77777777" w:rsidR="00161D4E" w:rsidRDefault="00161D4E" w:rsidP="00161D4E">
                          <w:pPr>
                            <w:jc w:val="center"/>
                          </w:pPr>
                          <w:r>
                            <w:t>1      1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1A92A4" id="Cuadro de texto 17" o:spid="_x0000_s1027" type="#_x0000_t202" style="position:absolute;margin-left:428.4pt;margin-top:.2pt;width:27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pfGA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" filled="f" stroked="f" strokeweight=".5pt">
              <v:textbox>
                <w:txbxContent>
                  <w:p w14:paraId="6CA13BDE" w14:textId="77777777" w:rsidR="00161D4E" w:rsidRDefault="00161D4E" w:rsidP="00161D4E">
                    <w:pPr>
                      <w:jc w:val="center"/>
                    </w:pPr>
                    <w:r>
                      <w:t>1      1</w:t>
                    </w:r>
                  </w:p>
                </w:txbxContent>
              </v:textbox>
            </v:shape>
          </w:pict>
        </mc:Fallback>
      </mc:AlternateContent>
    </w:r>
    <w:r w:rsidR="00161D4E" w:rsidRPr="002C48F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F644F1A" wp14:editId="68F38906">
              <wp:simplePos x="0" y="0"/>
              <wp:positionH relativeFrom="column">
                <wp:posOffset>4862407</wp:posOffset>
              </wp:positionH>
              <wp:positionV relativeFrom="paragraph">
                <wp:posOffset>1286</wp:posOffset>
              </wp:positionV>
              <wp:extent cx="632460" cy="26670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F7CBE" w14:textId="77777777" w:rsidR="00161D4E" w:rsidRDefault="00161D4E" w:rsidP="00161D4E">
                          <w:pPr>
                            <w:jc w:val="right"/>
                          </w:pPr>
                          <w:r>
                            <w:t>Unidad      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44F1A" id="Cuadro de texto 16" o:spid="_x0000_s1028" type="#_x0000_t202" style="position:absolute;margin-left:382.85pt;margin-top:.1pt;width:49.8pt;height:2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" filled="f" stroked="f" strokeweight=".5pt">
              <v:textbox>
                <w:txbxContent>
                  <w:p w14:paraId="263F7CBE" w14:textId="77777777" w:rsidR="00161D4E" w:rsidRDefault="00161D4E" w:rsidP="00161D4E">
                    <w:pPr>
                      <w:jc w:val="right"/>
                    </w:pPr>
                    <w:r>
                      <w:t>Unidad        1</w:t>
                    </w:r>
                  </w:p>
                </w:txbxContent>
              </v:textbox>
            </v:shape>
          </w:pict>
        </mc:Fallback>
      </mc:AlternateContent>
    </w:r>
    <w:r w:rsidR="00161D4E" w:rsidRPr="002C48F3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37763E0" wp14:editId="0308E98F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6846570" cy="75946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3870" cy="748470"/>
                        <a:chOff x="0" y="0"/>
                        <a:chExt cx="10762" cy="681"/>
                      </a:xfrm>
                    </wpg:grpSpPr>
                    <wps:wsp>
                      <wps:cNvPr id="20" name="docshape2"/>
                      <wps:cNvSpPr>
                        <a:spLocks/>
                      </wps:cNvSpPr>
                      <wps:spPr bwMode="auto">
                        <a:xfrm>
                          <a:off x="10318" y="0"/>
                          <a:ext cx="444" cy="671"/>
                        </a:xfrm>
                        <a:custGeom>
                          <a:avLst/>
                          <a:gdLst>
                            <a:gd name="T0" fmla="+- 0 10762 10318"/>
                            <a:gd name="T1" fmla="*/ T0 w 444"/>
                            <a:gd name="T2" fmla="*/ 0 h 671"/>
                            <a:gd name="T3" fmla="+- 0 10318 10318"/>
                            <a:gd name="T4" fmla="*/ T3 w 444"/>
                            <a:gd name="T5" fmla="*/ 0 h 671"/>
                            <a:gd name="T6" fmla="+- 0 10318 10318"/>
                            <a:gd name="T7" fmla="*/ T6 w 444"/>
                            <a:gd name="T8" fmla="*/ 670 h 671"/>
                            <a:gd name="T9" fmla="+- 0 10592 10318"/>
                            <a:gd name="T10" fmla="*/ T9 w 444"/>
                            <a:gd name="T11" fmla="*/ 670 h 671"/>
                            <a:gd name="T12" fmla="+- 0 10658 10318"/>
                            <a:gd name="T13" fmla="*/ T12 w 444"/>
                            <a:gd name="T14" fmla="*/ 657 h 671"/>
                            <a:gd name="T15" fmla="+- 0 10712 10318"/>
                            <a:gd name="T16" fmla="*/ T15 w 444"/>
                            <a:gd name="T17" fmla="*/ 621 h 671"/>
                            <a:gd name="T18" fmla="+- 0 10748 10318"/>
                            <a:gd name="T19" fmla="*/ T18 w 444"/>
                            <a:gd name="T20" fmla="*/ 566 h 671"/>
                            <a:gd name="T21" fmla="+- 0 10762 10318"/>
                            <a:gd name="T22" fmla="*/ T21 w 444"/>
                            <a:gd name="T23" fmla="*/ 500 h 671"/>
                            <a:gd name="T24" fmla="+- 0 10762 10318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D1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2" cy="671"/>
                        </a:xfrm>
                        <a:custGeom>
                          <a:avLst/>
                          <a:gdLst>
                            <a:gd name="T0" fmla="*/ 0 w 10762"/>
                            <a:gd name="T1" fmla="*/ 670 h 671"/>
                            <a:gd name="T2" fmla="*/ 10592 w 10762"/>
                            <a:gd name="T3" fmla="*/ 670 h 671"/>
                            <a:gd name="T4" fmla="*/ 10658 w 10762"/>
                            <a:gd name="T5" fmla="*/ 657 h 671"/>
                            <a:gd name="T6" fmla="*/ 10712 w 10762"/>
                            <a:gd name="T7" fmla="*/ 621 h 671"/>
                            <a:gd name="T8" fmla="*/ 10748 w 10762"/>
                            <a:gd name="T9" fmla="*/ 566 h 671"/>
                            <a:gd name="T10" fmla="*/ 10762 w 10762"/>
                            <a:gd name="T11" fmla="*/ 500 h 671"/>
                            <a:gd name="T12" fmla="*/ 10762 w 10762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62" h="671">
                              <a:moveTo>
                                <a:pt x="0" y="670"/>
                              </a:moveTo>
                              <a:lnTo>
                                <a:pt x="10592" y="670"/>
                              </a:lnTo>
                              <a:lnTo>
                                <a:pt x="10658" y="657"/>
                              </a:lnTo>
                              <a:lnTo>
                                <a:pt x="10712" y="621"/>
                              </a:lnTo>
                              <a:lnTo>
                                <a:pt x="10748" y="566"/>
                              </a:lnTo>
                              <a:lnTo>
                                <a:pt x="10762" y="500"/>
                              </a:ln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8D1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" cy="681"/>
                        </a:xfrm>
                        <a:prstGeom prst="rect">
                          <a:avLst/>
                        </a:prstGeom>
                        <a:solidFill>
                          <a:srgbClr val="A8D1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051D4" id="Grupo 19" o:spid="_x0000_s1026" style="position:absolute;margin-left:-.5pt;margin-top:-.5pt;width:539.1pt;height:59.8pt;z-index:-251657728;mso-position-horizontal-relative:page;mso-position-vertical-relative:page" coordsize="1076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">
              <v:shape id="docshape2" o:spid="_x0000_s1027" style="position:absolute;left:10318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" path="m444,l,,,670r274,l340,657r54,-36l430,566r14,-66l444,xe" fillcolor="#a8d1a8" stroked="f">
                <v:path arrowok="t" o:connecttype="custom" o:connectlocs="444,0;0,0;0,670;274,670;340,657;394,621;430,566;444,500;444,0" o:connectangles="0,0,0,0,0,0,0,0,0"/>
              </v:shape>
              <v:shape id="docshape3" o:spid="_x0000_s1028" style="position:absolute;width:10762;height:671;visibility:visible;mso-wrap-style:square;v-text-anchor:top" coordsize="1076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" path="m,670r10592,l10658,657r54,-36l10748,566r14,-66l10762,e" filled="f" strokecolor="#a8d1a8" strokeweight="1pt">
                <v:path arrowok="t" o:connecttype="custom" o:connectlocs="0,670;10592,670;10658,657;10712,621;10748,566;10762,500;10762,0" o:connectangles="0,0,0,0,0,0,0"/>
              </v:shape>
              <v:rect id="docshape4" o:spid="_x0000_s1029" style="position:absolute;width:2835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" fillcolor="#a8d1a8" stroked="f"/>
              <w10:wrap anchorx="page" anchory="page"/>
            </v:group>
          </w:pict>
        </mc:Fallback>
      </mc:AlternateContent>
    </w:r>
  </w:p>
  <w:p w14:paraId="4DEED9CF" w14:textId="0981634B" w:rsidR="003D4F0A" w:rsidRDefault="003D4F0A">
    <w:pPr>
      <w:pStyle w:val="Encabezado"/>
    </w:pPr>
  </w:p>
  <w:p w14:paraId="03D4CE08" w14:textId="77777777" w:rsidR="003D4F0A" w:rsidRDefault="003D4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4D5C"/>
    <w:multiLevelType w:val="multilevel"/>
    <w:tmpl w:val="05B66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830FD"/>
    <w:multiLevelType w:val="hybridMultilevel"/>
    <w:tmpl w:val="C994B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5334">
    <w:abstractNumId w:val="1"/>
  </w:num>
  <w:num w:numId="2" w16cid:durableId="12934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207"/>
    <w:rsid w:val="00041819"/>
    <w:rsid w:val="00105C43"/>
    <w:rsid w:val="00161D4E"/>
    <w:rsid w:val="0018476E"/>
    <w:rsid w:val="00194C97"/>
    <w:rsid w:val="002022E2"/>
    <w:rsid w:val="00256080"/>
    <w:rsid w:val="00265BA9"/>
    <w:rsid w:val="002816E8"/>
    <w:rsid w:val="002C48F3"/>
    <w:rsid w:val="003D4F0A"/>
    <w:rsid w:val="003E346D"/>
    <w:rsid w:val="00467383"/>
    <w:rsid w:val="004C3E49"/>
    <w:rsid w:val="004D581B"/>
    <w:rsid w:val="0056420D"/>
    <w:rsid w:val="00585F7C"/>
    <w:rsid w:val="005926D2"/>
    <w:rsid w:val="00603709"/>
    <w:rsid w:val="006724E6"/>
    <w:rsid w:val="0073568E"/>
    <w:rsid w:val="007B114C"/>
    <w:rsid w:val="00826207"/>
    <w:rsid w:val="009F5094"/>
    <w:rsid w:val="00A772C3"/>
    <w:rsid w:val="00B2633F"/>
    <w:rsid w:val="00C51ADC"/>
    <w:rsid w:val="00C53565"/>
    <w:rsid w:val="00D22554"/>
    <w:rsid w:val="00D22716"/>
    <w:rsid w:val="00EE7FDD"/>
    <w:rsid w:val="00F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793A"/>
  <w15:docId w15:val="{A3EB67BC-CE81-457D-A093-8FE9EDF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4F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F0A"/>
  </w:style>
  <w:style w:type="paragraph" w:styleId="Piedepgina">
    <w:name w:val="footer"/>
    <w:basedOn w:val="Normal"/>
    <w:link w:val="PiedepginaCar"/>
    <w:uiPriority w:val="99"/>
    <w:unhideWhenUsed/>
    <w:rsid w:val="003D4F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F0A"/>
  </w:style>
  <w:style w:type="paragraph" w:customStyle="1" w:styleId="Standard">
    <w:name w:val="Standard"/>
    <w:rsid w:val="00265BA9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Fernández</cp:lastModifiedBy>
  <cp:revision>22</cp:revision>
  <dcterms:created xsi:type="dcterms:W3CDTF">2022-05-17T10:45:00Z</dcterms:created>
  <dcterms:modified xsi:type="dcterms:W3CDTF">2022-06-15T07:26:00Z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